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2FDF" w14:textId="075E2B4C" w:rsidR="00CD53DC" w:rsidRDefault="00321E09" w:rsidP="00321E09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42AFC645" w14:textId="204005C8" w:rsidR="00321E09" w:rsidRDefault="00321E09" w:rsidP="00321E09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6, 2023</w:t>
      </w:r>
    </w:p>
    <w:p w14:paraId="532A9D93" w14:textId="24EBFB07" w:rsidR="00321E09" w:rsidRDefault="00321E09" w:rsidP="00321E09">
      <w:pPr>
        <w:jc w:val="center"/>
        <w:rPr>
          <w:sz w:val="32"/>
          <w:szCs w:val="32"/>
        </w:rPr>
      </w:pPr>
    </w:p>
    <w:p w14:paraId="0C0A013B" w14:textId="76DDE50F" w:rsidR="00321E09" w:rsidRDefault="00321E09" w:rsidP="00321E09">
      <w:pPr>
        <w:jc w:val="center"/>
        <w:rPr>
          <w:sz w:val="32"/>
          <w:szCs w:val="32"/>
        </w:rPr>
      </w:pPr>
    </w:p>
    <w:p w14:paraId="39A96C3B" w14:textId="42E51071" w:rsidR="00321E09" w:rsidRDefault="00321E09" w:rsidP="00321E09">
      <w:r>
        <w:t>Selectmen Present:</w:t>
      </w:r>
    </w:p>
    <w:p w14:paraId="68B4A148" w14:textId="631105A3" w:rsidR="00321E09" w:rsidRDefault="00321E09" w:rsidP="00321E09">
      <w:r>
        <w:t>Samantha McKay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1F123534" w14:textId="173114DE" w:rsidR="00321E09" w:rsidRDefault="00321E09" w:rsidP="00321E09">
      <w:r>
        <w:t>Evelyn Adams</w:t>
      </w:r>
    </w:p>
    <w:p w14:paraId="50FA4F9B" w14:textId="2A6A982B" w:rsidR="00321E09" w:rsidRDefault="00321E09" w:rsidP="00321E09">
      <w:r>
        <w:t>Vaughan Littlefield</w:t>
      </w:r>
    </w:p>
    <w:p w14:paraId="565C6DF4" w14:textId="32F31CA8" w:rsidR="00321E09" w:rsidRDefault="00321E09" w:rsidP="00321E09"/>
    <w:p w14:paraId="339F2BE7" w14:textId="7C6412B5" w:rsidR="00321E09" w:rsidRDefault="00321E09" w:rsidP="00321E09"/>
    <w:p w14:paraId="262EA922" w14:textId="21F25E5E" w:rsidR="00321E09" w:rsidRDefault="00321E09" w:rsidP="00321E09">
      <w:r>
        <w:t>*A/P Warrant: #133</w:t>
      </w:r>
      <w:r>
        <w:tab/>
      </w:r>
      <w:r>
        <w:tab/>
        <w:t>(2022)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204.00</w:t>
      </w:r>
    </w:p>
    <w:p w14:paraId="6FA25378" w14:textId="09060F7E" w:rsidR="00321E09" w:rsidRDefault="00321E09" w:rsidP="00321E09">
      <w:r>
        <w:t>Samantha made a motion to approve,</w:t>
      </w:r>
    </w:p>
    <w:p w14:paraId="488D1A88" w14:textId="731DADD2" w:rsidR="00321E09" w:rsidRDefault="00321E09" w:rsidP="00321E09">
      <w:r>
        <w:t>Vaughan seconded, all in favor</w:t>
      </w:r>
    </w:p>
    <w:p w14:paraId="54A236BE" w14:textId="6E1AEEC3" w:rsidR="00321E09" w:rsidRDefault="00321E09" w:rsidP="00321E09"/>
    <w:p w14:paraId="1A46A395" w14:textId="6A1B0846" w:rsidR="00321E09" w:rsidRDefault="00321E09" w:rsidP="00321E09">
      <w:r>
        <w:t>*A/P Warrant: #13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$3,336.40</w:t>
      </w:r>
    </w:p>
    <w:p w14:paraId="2A195440" w14:textId="2620820A" w:rsidR="00321E09" w:rsidRDefault="00321E09" w:rsidP="00321E09">
      <w:r>
        <w:t>Evelyn made a motion to approve,</w:t>
      </w:r>
    </w:p>
    <w:p w14:paraId="4829823D" w14:textId="6CA845F2" w:rsidR="00321E09" w:rsidRDefault="00321E09" w:rsidP="00321E09">
      <w:r>
        <w:t>Samantha seconded, all in favor</w:t>
      </w:r>
    </w:p>
    <w:p w14:paraId="0E9035E0" w14:textId="4D6F87A6" w:rsidR="00321E09" w:rsidRDefault="00321E09" w:rsidP="00321E09"/>
    <w:p w14:paraId="4AB3CAC3" w14:textId="06707AC4" w:rsidR="00321E09" w:rsidRDefault="00321E09" w:rsidP="00321E09">
      <w:r>
        <w:t>*P/R Warrant: #14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649.53</w:t>
      </w:r>
    </w:p>
    <w:p w14:paraId="24227551" w14:textId="574BB14E" w:rsidR="00321E09" w:rsidRDefault="00321E09" w:rsidP="00321E09">
      <w:r>
        <w:t>Vaughan made a motion to approve,</w:t>
      </w:r>
    </w:p>
    <w:p w14:paraId="0DDDE052" w14:textId="3F2C6767" w:rsidR="00321E09" w:rsidRDefault="00321E09" w:rsidP="00321E09">
      <w:r>
        <w:t>Evelyn seconded, all in favor</w:t>
      </w:r>
    </w:p>
    <w:p w14:paraId="2587AAD1" w14:textId="60B0E9F1" w:rsidR="00321E09" w:rsidRDefault="00321E09" w:rsidP="00321E09"/>
    <w:p w14:paraId="653C0B1F" w14:textId="72C0AE35" w:rsidR="00321E09" w:rsidRDefault="00321E09" w:rsidP="00321E09">
      <w:r>
        <w:t>*Checking account statement balance as of 1/31/23:</w:t>
      </w:r>
      <w:r>
        <w:tab/>
      </w:r>
      <w:r>
        <w:tab/>
      </w:r>
      <w:r>
        <w:tab/>
      </w:r>
      <w:r>
        <w:tab/>
        <w:t>$957,195.92</w:t>
      </w:r>
    </w:p>
    <w:p w14:paraId="270C1E3B" w14:textId="16F072A3" w:rsidR="00321E09" w:rsidRDefault="00321E09" w:rsidP="00321E09"/>
    <w:p w14:paraId="216A8958" w14:textId="1FD67D2A" w:rsidR="00321E09" w:rsidRDefault="00321E09" w:rsidP="00321E09">
      <w:r>
        <w:t>*Checking account adjusted balance as of 1/31/23:</w:t>
      </w:r>
      <w:r>
        <w:tab/>
      </w:r>
      <w:r>
        <w:tab/>
      </w:r>
      <w:r>
        <w:tab/>
      </w:r>
      <w:r>
        <w:tab/>
      </w:r>
      <w:r>
        <w:tab/>
        <w:t>$957,175.92</w:t>
      </w:r>
    </w:p>
    <w:p w14:paraId="028C680A" w14:textId="5F7FE873" w:rsidR="00321E09" w:rsidRDefault="00321E09" w:rsidP="00321E09"/>
    <w:p w14:paraId="4905730C" w14:textId="50C84AE6" w:rsidR="00321E09" w:rsidRDefault="00321E09" w:rsidP="00321E09">
      <w:r>
        <w:t>*The selectmen finalized the 2023 budget.</w:t>
      </w:r>
    </w:p>
    <w:p w14:paraId="2EEE4CB9" w14:textId="07020FA8" w:rsidR="00321E09" w:rsidRDefault="00321E09" w:rsidP="00321E09"/>
    <w:p w14:paraId="751F4737" w14:textId="55FB1A27" w:rsidR="00321E09" w:rsidRDefault="00321E09" w:rsidP="00321E09">
      <w:r>
        <w:t xml:space="preserve">*Darrell Harvey </w:t>
      </w:r>
      <w:r w:rsidR="00393FD0">
        <w:t>was in to say that the vehicle that was in the way of the turn around for the snow plow on the Old Belfast Road has been moved.</w:t>
      </w:r>
    </w:p>
    <w:p w14:paraId="1D273445" w14:textId="040CF657" w:rsidR="00393FD0" w:rsidRDefault="00393FD0" w:rsidP="00321E09"/>
    <w:p w14:paraId="00530EB9" w14:textId="66F80DCD" w:rsidR="00393FD0" w:rsidRDefault="00393FD0" w:rsidP="00321E09">
      <w:r>
        <w:t>*Meeting adjourned at 9:00 pm.</w:t>
      </w:r>
    </w:p>
    <w:p w14:paraId="55366007" w14:textId="220ED9F1" w:rsidR="00393FD0" w:rsidRDefault="00393FD0" w:rsidP="00321E09"/>
    <w:p w14:paraId="2ECBAD85" w14:textId="3F805721" w:rsidR="00393FD0" w:rsidRDefault="00393FD0" w:rsidP="00321E09">
      <w:r>
        <w:t>Respectfully Submitted,</w:t>
      </w:r>
    </w:p>
    <w:p w14:paraId="399B5CA3" w14:textId="183DB647" w:rsidR="00393FD0" w:rsidRDefault="00393FD0" w:rsidP="00321E09"/>
    <w:p w14:paraId="12868C33" w14:textId="4EBD422A" w:rsidR="00393FD0" w:rsidRDefault="00393FD0" w:rsidP="00321E09"/>
    <w:p w14:paraId="4DA02398" w14:textId="13824BFF" w:rsidR="00393FD0" w:rsidRDefault="00393FD0" w:rsidP="00321E09"/>
    <w:p w14:paraId="08AA3DF2" w14:textId="5BA542C5" w:rsidR="00393FD0" w:rsidRDefault="00393FD0" w:rsidP="00321E09">
      <w:r>
        <w:t>Heather McLaughlin</w:t>
      </w:r>
    </w:p>
    <w:p w14:paraId="3798F4AF" w14:textId="77777777" w:rsidR="00321E09" w:rsidRPr="00321E09" w:rsidRDefault="00321E09" w:rsidP="00321E09"/>
    <w:sectPr w:rsidR="00321E09" w:rsidRPr="00321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09"/>
    <w:rsid w:val="00321E09"/>
    <w:rsid w:val="00393FD0"/>
    <w:rsid w:val="006F682E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2763"/>
  <w15:chartTrackingRefBased/>
  <w15:docId w15:val="{9CEC2C80-8238-4425-8504-3CA7E3B0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E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E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E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E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E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E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E0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E0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E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E0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E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E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E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E0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E0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E0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E0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E0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E0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21E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1E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E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21E0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21E09"/>
    <w:rPr>
      <w:b/>
      <w:bCs/>
    </w:rPr>
  </w:style>
  <w:style w:type="character" w:styleId="Emphasis">
    <w:name w:val="Emphasis"/>
    <w:basedOn w:val="DefaultParagraphFont"/>
    <w:uiPriority w:val="20"/>
    <w:qFormat/>
    <w:rsid w:val="00321E0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21E09"/>
    <w:rPr>
      <w:szCs w:val="32"/>
    </w:rPr>
  </w:style>
  <w:style w:type="paragraph" w:styleId="ListParagraph">
    <w:name w:val="List Paragraph"/>
    <w:basedOn w:val="Normal"/>
    <w:uiPriority w:val="34"/>
    <w:qFormat/>
    <w:rsid w:val="00321E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1E0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21E0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E0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E09"/>
    <w:rPr>
      <w:b/>
      <w:i/>
      <w:sz w:val="24"/>
    </w:rPr>
  </w:style>
  <w:style w:type="character" w:styleId="SubtleEmphasis">
    <w:name w:val="Subtle Emphasis"/>
    <w:uiPriority w:val="19"/>
    <w:qFormat/>
    <w:rsid w:val="00321E0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21E0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21E0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21E0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21E0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1E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2023-02-07T13:46:00Z</cp:lastPrinted>
  <dcterms:created xsi:type="dcterms:W3CDTF">2023-02-07T13:32:00Z</dcterms:created>
  <dcterms:modified xsi:type="dcterms:W3CDTF">2023-02-07T13:53:00Z</dcterms:modified>
</cp:coreProperties>
</file>